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F2459" w14:textId="36D7F7AD" w:rsidR="00F82F78" w:rsidRDefault="007827C0" w:rsidP="00016D13">
      <w:pPr>
        <w:autoSpaceDE w:val="0"/>
        <w:autoSpaceDN w:val="0"/>
        <w:adjustRightInd w:val="0"/>
      </w:pPr>
      <w:r>
        <w:t xml:space="preserve">        </w:t>
      </w:r>
      <w:r w:rsidR="00F82F78">
        <w:t xml:space="preserve">                                                                                                                        </w:t>
      </w:r>
    </w:p>
    <w:p w14:paraId="16458057" w14:textId="035950F1" w:rsidR="007C18BC" w:rsidRDefault="007C18BC" w:rsidP="00016D13">
      <w:pPr>
        <w:autoSpaceDE w:val="0"/>
        <w:autoSpaceDN w:val="0"/>
        <w:adjustRightInd w:val="0"/>
      </w:pPr>
    </w:p>
    <w:p w14:paraId="1482DE08" w14:textId="77777777" w:rsidR="007C18BC" w:rsidRDefault="007C18BC" w:rsidP="00016D13">
      <w:pPr>
        <w:autoSpaceDE w:val="0"/>
        <w:autoSpaceDN w:val="0"/>
        <w:adjustRightInd w:val="0"/>
      </w:pPr>
    </w:p>
    <w:p w14:paraId="06FE52A0" w14:textId="24A7EC98" w:rsidR="00016D13" w:rsidRPr="007C18BC" w:rsidRDefault="00F82F78" w:rsidP="00016D13">
      <w:pPr>
        <w:autoSpaceDE w:val="0"/>
        <w:autoSpaceDN w:val="0"/>
        <w:adjustRightInd w:val="0"/>
        <w:rPr>
          <w:b/>
        </w:rPr>
      </w:pPr>
      <w:r>
        <w:t xml:space="preserve">                                                                                                                     </w:t>
      </w:r>
      <w:r w:rsidR="007827C0">
        <w:t xml:space="preserve"> </w:t>
      </w:r>
      <w:r>
        <w:t xml:space="preserve">      </w:t>
      </w:r>
      <w:r w:rsidR="007C18BC">
        <w:t xml:space="preserve">                   </w:t>
      </w:r>
      <w:r>
        <w:t xml:space="preserve">      </w:t>
      </w:r>
      <w:r w:rsidR="007827C0">
        <w:t xml:space="preserve">  </w:t>
      </w:r>
      <w:r w:rsidR="007C18BC" w:rsidRPr="007C18BC">
        <w:rPr>
          <w:b/>
        </w:rPr>
        <w:t>Agli Studenti</w:t>
      </w:r>
    </w:p>
    <w:p w14:paraId="5CF1DABE" w14:textId="77777777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549ECA18" w14:textId="7B8CA062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Alle Famiglie</w:t>
      </w:r>
    </w:p>
    <w:p w14:paraId="4AF90F86" w14:textId="77777777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62115B70" w14:textId="456190B3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Ai Docenti</w:t>
      </w:r>
    </w:p>
    <w:p w14:paraId="4821FBF4" w14:textId="77777777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749769A4" w14:textId="4FD5621E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Al Personale Ata</w:t>
      </w:r>
    </w:p>
    <w:p w14:paraId="50898CD2" w14:textId="77777777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6D5AB892" w14:textId="5ACB9E6C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Al sito Web</w:t>
      </w:r>
    </w:p>
    <w:p w14:paraId="2D5EBE06" w14:textId="74674D5F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della Scuola</w:t>
      </w:r>
    </w:p>
    <w:p w14:paraId="3A10200F" w14:textId="2AC7CB7C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I.I.S.S. “G. Carducci”</w:t>
      </w:r>
    </w:p>
    <w:p w14:paraId="4DD6221F" w14:textId="4E6091FF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Comiso (RG)</w:t>
      </w:r>
    </w:p>
    <w:p w14:paraId="69CDC3FE" w14:textId="15E4D7BE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07356028" w14:textId="77777777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4A1D0063" w14:textId="55A49F78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27869FB4" w14:textId="72A97F73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6B8B4E6B" w14:textId="4E9D22B9" w:rsidR="007C18BC" w:rsidRDefault="007C18BC" w:rsidP="007C18BC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7C18BC">
        <w:rPr>
          <w:rFonts w:eastAsiaTheme="minorHAnsi"/>
          <w:lang w:eastAsia="en-US"/>
        </w:rPr>
        <w:t>Carissimi,</w:t>
      </w:r>
    </w:p>
    <w:p w14:paraId="7D49F68F" w14:textId="77777777" w:rsidR="007C18BC" w:rsidRPr="007C18BC" w:rsidRDefault="007C18BC" w:rsidP="007C18BC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</w:p>
    <w:p w14:paraId="274CF699" w14:textId="77777777" w:rsidR="007C18BC" w:rsidRDefault="007C18BC" w:rsidP="007C18BC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7C18BC">
        <w:rPr>
          <w:rFonts w:eastAsiaTheme="minorHAnsi"/>
          <w:lang w:eastAsia="en-US"/>
        </w:rPr>
        <w:t>con la presente trasmetto il messaggio dell’Assessore Regionale all’Istruzione, alla Formazione</w:t>
      </w:r>
    </w:p>
    <w:p w14:paraId="65714666" w14:textId="45A6B3CF" w:rsidR="007C18BC" w:rsidRDefault="007C18BC" w:rsidP="007C18BC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7C18BC">
        <w:rPr>
          <w:rFonts w:eastAsiaTheme="minorHAnsi"/>
          <w:lang w:eastAsia="en-US"/>
        </w:rPr>
        <w:t xml:space="preserve"> </w:t>
      </w:r>
    </w:p>
    <w:p w14:paraId="15C40F7D" w14:textId="1D92E675" w:rsidR="007C18BC" w:rsidRDefault="007C18BC" w:rsidP="007C18BC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7C18BC">
        <w:rPr>
          <w:rFonts w:eastAsiaTheme="minorHAnsi"/>
          <w:lang w:eastAsia="en-US"/>
        </w:rPr>
        <w:t xml:space="preserve">Professionale Dott. Mimmo Turano che ha voluto rivolgere a studenti e genitori, ai docenti, ai Dirigenti </w:t>
      </w:r>
    </w:p>
    <w:p w14:paraId="279FEB40" w14:textId="77777777" w:rsidR="007C18BC" w:rsidRDefault="007C18BC" w:rsidP="007C18BC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bookmarkStart w:id="0" w:name="_GoBack"/>
      <w:bookmarkEnd w:id="0"/>
    </w:p>
    <w:p w14:paraId="402712F9" w14:textId="1984C69C" w:rsidR="007C18BC" w:rsidRDefault="007C18BC" w:rsidP="007C18BC">
      <w:pPr>
        <w:autoSpaceDE w:val="0"/>
        <w:autoSpaceDN w:val="0"/>
        <w:adjustRightInd w:val="0"/>
        <w:spacing w:line="360" w:lineRule="auto"/>
        <w:rPr>
          <w:rFonts w:eastAsiaTheme="minorHAnsi"/>
          <w:b/>
          <w:lang w:eastAsia="en-US"/>
        </w:rPr>
      </w:pPr>
      <w:r w:rsidRPr="007C18BC">
        <w:rPr>
          <w:rFonts w:eastAsiaTheme="minorHAnsi"/>
          <w:lang w:eastAsia="en-US"/>
        </w:rPr>
        <w:t>Scolastici e al personale non docente della scuola in occasione dell’avvio dell’anno scolastico 2023/2024</w:t>
      </w:r>
      <w:r>
        <w:rPr>
          <w:rFonts w:eastAsiaTheme="minorHAnsi"/>
          <w:b/>
          <w:lang w:eastAsia="en-US"/>
        </w:rPr>
        <w:t>.</w:t>
      </w:r>
    </w:p>
    <w:p w14:paraId="156840B8" w14:textId="5B87983A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7BE7CA8C" w14:textId="06526921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2297CBAA" w14:textId="346D06D6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55ABFD8F" w14:textId="422B2B2B" w:rsidR="007C18BC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p w14:paraId="0D23F0C2" w14:textId="77777777" w:rsidR="007C18BC" w:rsidRPr="00016D13" w:rsidRDefault="007C18BC" w:rsidP="007C18BC">
      <w:pPr>
        <w:autoSpaceDE w:val="0"/>
        <w:autoSpaceDN w:val="0"/>
        <w:adjustRightInd w:val="0"/>
        <w:jc w:val="right"/>
        <w:rPr>
          <w:rFonts w:eastAsiaTheme="minorHAnsi"/>
          <w:b/>
          <w:lang w:eastAsia="en-US"/>
        </w:rPr>
      </w:pPr>
    </w:p>
    <w:tbl>
      <w:tblPr>
        <w:tblW w:w="10200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016D13" w14:paraId="6674D87B" w14:textId="77777777" w:rsidTr="00016D13">
        <w:trPr>
          <w:trHeight w:val="364"/>
        </w:trPr>
        <w:tc>
          <w:tcPr>
            <w:tcW w:w="3400" w:type="dxa"/>
          </w:tcPr>
          <w:p w14:paraId="65B46A69" w14:textId="77777777" w:rsidR="00016D13" w:rsidRDefault="00016D13">
            <w:pPr>
              <w:adjustRightInd w:val="0"/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</w:tcPr>
          <w:p w14:paraId="55633761" w14:textId="77777777" w:rsidR="00016D13" w:rsidRDefault="00016D13">
            <w:pPr>
              <w:adjustRightInd w:val="0"/>
              <w:spacing w:line="252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</w:tcPr>
          <w:p w14:paraId="5A505A08" w14:textId="77777777" w:rsidR="00016D13" w:rsidRDefault="00016D13">
            <w:pPr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579ABDEC" w14:textId="77777777" w:rsidR="00016D13" w:rsidRDefault="00016D13">
            <w:pPr>
              <w:adjustRightInd w:val="0"/>
              <w:spacing w:line="252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Il Dirigente Scolastico</w:t>
            </w:r>
          </w:p>
        </w:tc>
      </w:tr>
      <w:tr w:rsidR="00016D13" w14:paraId="241FEFDC" w14:textId="77777777" w:rsidTr="00016D13">
        <w:trPr>
          <w:trHeight w:val="98"/>
        </w:trPr>
        <w:tc>
          <w:tcPr>
            <w:tcW w:w="3400" w:type="dxa"/>
          </w:tcPr>
          <w:p w14:paraId="2BA1C70B" w14:textId="77777777" w:rsidR="00016D13" w:rsidRDefault="00016D13">
            <w:pPr>
              <w:adjustRightInd w:val="0"/>
              <w:spacing w:line="252" w:lineRule="auto"/>
              <w:jc w:val="center"/>
              <w:rPr>
                <w:rFonts w:ascii="Candara" w:hAnsi="Candara" w:cs="Candara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</w:tcPr>
          <w:p w14:paraId="785DBB19" w14:textId="77777777" w:rsidR="00016D13" w:rsidRDefault="00016D13">
            <w:pPr>
              <w:adjustRightInd w:val="0"/>
              <w:spacing w:line="252" w:lineRule="auto"/>
              <w:jc w:val="center"/>
              <w:rPr>
                <w:rFonts w:ascii="Candara" w:hAnsi="Candara" w:cs="Candara"/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hideMark/>
          </w:tcPr>
          <w:p w14:paraId="3EDFA093" w14:textId="77777777" w:rsidR="00016D13" w:rsidRDefault="00016D13">
            <w:pPr>
              <w:adjustRightInd w:val="0"/>
              <w:spacing w:line="252" w:lineRule="auto"/>
              <w:rPr>
                <w:rFonts w:ascii="Candara" w:hAnsi="Candara" w:cs="Candara"/>
                <w:sz w:val="20"/>
                <w:szCs w:val="20"/>
                <w:lang w:eastAsia="en-US"/>
              </w:rPr>
            </w:pPr>
            <w:r>
              <w:rPr>
                <w:rFonts w:ascii="Candara" w:hAnsi="Candara" w:cs="Candara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Dott.ssa M Giovanna Lauretta </w:t>
            </w:r>
          </w:p>
        </w:tc>
      </w:tr>
    </w:tbl>
    <w:p w14:paraId="78419732" w14:textId="77777777" w:rsidR="00016D13" w:rsidRDefault="00016D13" w:rsidP="00016D13">
      <w:pPr>
        <w:jc w:val="center"/>
        <w:rPr>
          <w:rFonts w:ascii="Calibri" w:hAnsi="Calibri"/>
          <w:sz w:val="18"/>
          <w:szCs w:val="18"/>
          <w:lang w:eastAsia="en-US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Firma autografa sostituita a mezzo stampa</w:t>
      </w:r>
    </w:p>
    <w:p w14:paraId="075255EC" w14:textId="71CDDF16" w:rsidR="00016D13" w:rsidRDefault="00016D13" w:rsidP="00016D13">
      <w:pPr>
        <w:ind w:right="34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</w:t>
      </w:r>
      <w:r w:rsidR="00BF189D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Ex art. 3, comma 2,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39/93</w:t>
      </w:r>
    </w:p>
    <w:p w14:paraId="1B34E299" w14:textId="30A345D6" w:rsidR="007827C0" w:rsidRPr="007827C0" w:rsidRDefault="007827C0" w:rsidP="007827C0">
      <w:pPr>
        <w:jc w:val="center"/>
        <w:rPr>
          <w:sz w:val="16"/>
          <w:szCs w:val="16"/>
        </w:rPr>
      </w:pPr>
    </w:p>
    <w:sectPr w:rsidR="007827C0" w:rsidRPr="007827C0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4432A" w14:textId="77777777" w:rsidR="000F0A58" w:rsidRDefault="000F0A58" w:rsidP="009349DC">
      <w:r>
        <w:separator/>
      </w:r>
    </w:p>
  </w:endnote>
  <w:endnote w:type="continuationSeparator" w:id="0">
    <w:p w14:paraId="0B1CA11A" w14:textId="77777777" w:rsidR="000F0A58" w:rsidRDefault="000F0A58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6F5B78A" w14:textId="77777777" w:rsidR="009349DC" w:rsidRDefault="009349DC" w:rsidP="009349DC">
    <w:pPr>
      <w:jc w:val="center"/>
      <w:rPr>
        <w:sz w:val="16"/>
        <w:szCs w:val="16"/>
      </w:rPr>
    </w:pPr>
  </w:p>
  <w:p w14:paraId="1B8EEB72" w14:textId="6640D223" w:rsidR="009349DC" w:rsidRPr="00295777" w:rsidRDefault="005A746E" w:rsidP="0096561A">
    <w:pPr>
      <w:jc w:val="center"/>
      <w:rPr>
        <w:rFonts w:asciiTheme="minorHAnsi" w:hAnsiTheme="minorHAnsi" w:cstheme="minorHAnsi"/>
        <w:b/>
        <w:sz w:val="14"/>
        <w:szCs w:val="14"/>
      </w:rPr>
    </w:pPr>
    <w:r>
      <w:rPr>
        <w:rFonts w:asciiTheme="minorHAnsi" w:hAnsiTheme="minorHAnsi" w:cstheme="minorHAnsi"/>
        <w:b/>
        <w:sz w:val="14"/>
        <w:szCs w:val="14"/>
      </w:rPr>
      <w:t xml:space="preserve">Sede Centrale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="009349DC"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14:paraId="54EB44BC" w14:textId="3983DF58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14:paraId="60B8D5B5" w14:textId="77777777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14:paraId="2DEB72CC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70936" w14:textId="77777777" w:rsidR="000F0A58" w:rsidRDefault="000F0A58" w:rsidP="009349DC">
      <w:r>
        <w:separator/>
      </w:r>
    </w:p>
  </w:footnote>
  <w:footnote w:type="continuationSeparator" w:id="0">
    <w:p w14:paraId="225FD5DE" w14:textId="77777777" w:rsidR="000F0A58" w:rsidRDefault="000F0A58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2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16D13"/>
    <w:rsid w:val="00047740"/>
    <w:rsid w:val="000602A8"/>
    <w:rsid w:val="00083060"/>
    <w:rsid w:val="00086428"/>
    <w:rsid w:val="000A3359"/>
    <w:rsid w:val="000C77D8"/>
    <w:rsid w:val="000F0A58"/>
    <w:rsid w:val="00101D3C"/>
    <w:rsid w:val="00123D60"/>
    <w:rsid w:val="00127404"/>
    <w:rsid w:val="0015094B"/>
    <w:rsid w:val="00151DB2"/>
    <w:rsid w:val="00180E8B"/>
    <w:rsid w:val="00193E1F"/>
    <w:rsid w:val="001A418D"/>
    <w:rsid w:val="002020F1"/>
    <w:rsid w:val="0021264D"/>
    <w:rsid w:val="002243DD"/>
    <w:rsid w:val="00241A8E"/>
    <w:rsid w:val="00270802"/>
    <w:rsid w:val="0027305A"/>
    <w:rsid w:val="00295777"/>
    <w:rsid w:val="002A4420"/>
    <w:rsid w:val="002B4AF3"/>
    <w:rsid w:val="002F4BF3"/>
    <w:rsid w:val="002F6205"/>
    <w:rsid w:val="00311CD6"/>
    <w:rsid w:val="0038628C"/>
    <w:rsid w:val="003A6EE6"/>
    <w:rsid w:val="003C46CC"/>
    <w:rsid w:val="003C6B92"/>
    <w:rsid w:val="003E47C1"/>
    <w:rsid w:val="00414099"/>
    <w:rsid w:val="00427F1D"/>
    <w:rsid w:val="00431762"/>
    <w:rsid w:val="0047291B"/>
    <w:rsid w:val="004A6FC5"/>
    <w:rsid w:val="004D0859"/>
    <w:rsid w:val="004F7642"/>
    <w:rsid w:val="0050644E"/>
    <w:rsid w:val="005177F3"/>
    <w:rsid w:val="00527A58"/>
    <w:rsid w:val="005347BD"/>
    <w:rsid w:val="005632FB"/>
    <w:rsid w:val="00592A5D"/>
    <w:rsid w:val="005A746E"/>
    <w:rsid w:val="005C6ACB"/>
    <w:rsid w:val="00623FDE"/>
    <w:rsid w:val="00626AE7"/>
    <w:rsid w:val="006327C2"/>
    <w:rsid w:val="00633FE3"/>
    <w:rsid w:val="0063631B"/>
    <w:rsid w:val="00636514"/>
    <w:rsid w:val="006963E1"/>
    <w:rsid w:val="006A2364"/>
    <w:rsid w:val="006C5374"/>
    <w:rsid w:val="0070432D"/>
    <w:rsid w:val="00736D8A"/>
    <w:rsid w:val="007827C0"/>
    <w:rsid w:val="00791FD7"/>
    <w:rsid w:val="007C18BC"/>
    <w:rsid w:val="007E1EEB"/>
    <w:rsid w:val="0083559E"/>
    <w:rsid w:val="008550D7"/>
    <w:rsid w:val="008C0157"/>
    <w:rsid w:val="008C76D6"/>
    <w:rsid w:val="008F282E"/>
    <w:rsid w:val="008F75E9"/>
    <w:rsid w:val="00900D72"/>
    <w:rsid w:val="00916150"/>
    <w:rsid w:val="009349DC"/>
    <w:rsid w:val="0094081B"/>
    <w:rsid w:val="00962433"/>
    <w:rsid w:val="0096561A"/>
    <w:rsid w:val="00976933"/>
    <w:rsid w:val="00982EC5"/>
    <w:rsid w:val="009A3785"/>
    <w:rsid w:val="009B7002"/>
    <w:rsid w:val="009D4084"/>
    <w:rsid w:val="00A312EA"/>
    <w:rsid w:val="00A56D95"/>
    <w:rsid w:val="00A84799"/>
    <w:rsid w:val="00AB215F"/>
    <w:rsid w:val="00AB3AAB"/>
    <w:rsid w:val="00AB589C"/>
    <w:rsid w:val="00AC4A68"/>
    <w:rsid w:val="00BE3FF4"/>
    <w:rsid w:val="00BF189D"/>
    <w:rsid w:val="00BF41B6"/>
    <w:rsid w:val="00BF6165"/>
    <w:rsid w:val="00C2041A"/>
    <w:rsid w:val="00C41A92"/>
    <w:rsid w:val="00C62154"/>
    <w:rsid w:val="00D1451B"/>
    <w:rsid w:val="00D31945"/>
    <w:rsid w:val="00D37BE6"/>
    <w:rsid w:val="00D518E7"/>
    <w:rsid w:val="00D60542"/>
    <w:rsid w:val="00D83CBC"/>
    <w:rsid w:val="00D845F8"/>
    <w:rsid w:val="00DD4EC0"/>
    <w:rsid w:val="00DE1B56"/>
    <w:rsid w:val="00DF6E0A"/>
    <w:rsid w:val="00E0366B"/>
    <w:rsid w:val="00E17BB6"/>
    <w:rsid w:val="00E17E42"/>
    <w:rsid w:val="00E25F70"/>
    <w:rsid w:val="00E63877"/>
    <w:rsid w:val="00E7387D"/>
    <w:rsid w:val="00EB0420"/>
    <w:rsid w:val="00ED15C7"/>
    <w:rsid w:val="00EF15AD"/>
    <w:rsid w:val="00F3712A"/>
    <w:rsid w:val="00F45933"/>
    <w:rsid w:val="00F82F78"/>
    <w:rsid w:val="00F91354"/>
    <w:rsid w:val="00FB1B6B"/>
    <w:rsid w:val="00FF4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AC4A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5A904-E937-440C-B2D8-33FDD05B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</dc:creator>
  <cp:lastModifiedBy>Utente</cp:lastModifiedBy>
  <cp:revision>33</cp:revision>
  <cp:lastPrinted>2023-09-18T06:03:00Z</cp:lastPrinted>
  <dcterms:created xsi:type="dcterms:W3CDTF">2023-02-02T10:19:00Z</dcterms:created>
  <dcterms:modified xsi:type="dcterms:W3CDTF">2023-09-18T06:03:00Z</dcterms:modified>
</cp:coreProperties>
</file>